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AD" w:rsidRPr="006E6DE1" w:rsidRDefault="00181F63">
      <w:pPr>
        <w:rPr>
          <w:b/>
        </w:rPr>
      </w:pPr>
      <w:r>
        <w:rPr>
          <w:b/>
        </w:rPr>
        <w:t xml:space="preserve">                                             </w:t>
      </w:r>
      <w:r w:rsidR="007D7FA0" w:rsidRPr="006E6DE1">
        <w:rPr>
          <w:b/>
        </w:rPr>
        <w:t>Ερωτήσεις Ανάπτυξης</w:t>
      </w:r>
    </w:p>
    <w:p w:rsidR="006E6DE1" w:rsidRPr="006E6DE1" w:rsidRDefault="006E6DE1">
      <w:pPr>
        <w:rPr>
          <w:b/>
        </w:rPr>
      </w:pPr>
      <w:r w:rsidRPr="006E6DE1">
        <w:rPr>
          <w:b/>
        </w:rPr>
        <w:t>Εισαγωγή και παράγραφος 6,2 (η αναπαραγωγή στα φυτά)</w:t>
      </w:r>
    </w:p>
    <w:p w:rsidR="007D7FA0" w:rsidRDefault="006E6DE1" w:rsidP="00090C47">
      <w:pPr>
        <w:spacing w:after="0" w:line="240" w:lineRule="auto"/>
      </w:pPr>
      <w:r>
        <w:t>1.Για ποιό</w:t>
      </w:r>
      <w:r w:rsidR="007D7FA0">
        <w:t xml:space="preserve">ν λόγο η αναπαραγωγή </w:t>
      </w:r>
      <w:r>
        <w:t>είναι</w:t>
      </w:r>
      <w:r w:rsidR="007D7FA0">
        <w:t xml:space="preserve"> μια απαραίτητη διαδικασία;</w:t>
      </w:r>
    </w:p>
    <w:p w:rsidR="007D7FA0" w:rsidRDefault="007D7FA0" w:rsidP="00090C47">
      <w:pPr>
        <w:spacing w:after="0" w:line="240" w:lineRule="auto"/>
      </w:pPr>
      <w:r>
        <w:t xml:space="preserve">2. Πόσα </w:t>
      </w:r>
      <w:r w:rsidR="006E6DE1">
        <w:t>είδη</w:t>
      </w:r>
      <w:r>
        <w:t xml:space="preserve"> αναπαραγωγής γνωρίζετε;</w:t>
      </w:r>
    </w:p>
    <w:p w:rsidR="007D7FA0" w:rsidRDefault="007D7FA0" w:rsidP="00090C47">
      <w:pPr>
        <w:spacing w:after="0" w:line="240" w:lineRule="auto"/>
      </w:pPr>
      <w:r>
        <w:t xml:space="preserve">3. Πώς επιτυγχάνεται η </w:t>
      </w:r>
      <w:proofErr w:type="spellStart"/>
      <w:r>
        <w:t>αμφιγονική</w:t>
      </w:r>
      <w:proofErr w:type="spellEnd"/>
      <w:r>
        <w:t xml:space="preserve"> αναπαραγωγή;</w:t>
      </w:r>
    </w:p>
    <w:p w:rsidR="007D7FA0" w:rsidRDefault="007D7FA0" w:rsidP="00090C47">
      <w:pPr>
        <w:spacing w:after="0" w:line="240" w:lineRule="auto"/>
      </w:pPr>
      <w:r>
        <w:t xml:space="preserve">4. Τι ονομάζεται </w:t>
      </w:r>
      <w:r w:rsidR="006E6DE1">
        <w:t>γονιμοποίηση</w:t>
      </w:r>
      <w:r>
        <w:t xml:space="preserve">; Τι είναι το </w:t>
      </w:r>
      <w:proofErr w:type="spellStart"/>
      <w:r>
        <w:t>ζυγωτό</w:t>
      </w:r>
      <w:proofErr w:type="spellEnd"/>
      <w:r w:rsidR="006E6DE1">
        <w:t xml:space="preserve"> </w:t>
      </w:r>
      <w:r>
        <w:t>;</w:t>
      </w:r>
    </w:p>
    <w:p w:rsidR="007657BC" w:rsidRDefault="007657BC" w:rsidP="00090C47">
      <w:pPr>
        <w:spacing w:after="0" w:line="240" w:lineRule="auto"/>
      </w:pPr>
      <w:r>
        <w:t>5.Με ποιους τρόπους γίνεται η μονοτονική αναπαραγωγή των φυτών;</w:t>
      </w:r>
    </w:p>
    <w:p w:rsidR="007D7FA0" w:rsidRDefault="00FD7373" w:rsidP="00090C47">
      <w:pPr>
        <w:spacing w:after="0" w:line="240" w:lineRule="auto"/>
      </w:pPr>
      <w:r>
        <w:t>6</w:t>
      </w:r>
      <w:r w:rsidR="007D7FA0">
        <w:t xml:space="preserve">. Ποια φυτά ονομάζονται </w:t>
      </w:r>
      <w:proofErr w:type="spellStart"/>
      <w:r w:rsidR="007D7FA0">
        <w:t>ανθόφυτα</w:t>
      </w:r>
      <w:proofErr w:type="spellEnd"/>
      <w:r w:rsidR="007D7FA0">
        <w:t xml:space="preserve"> και πως αναπαράγονται</w:t>
      </w:r>
      <w:r w:rsidR="006E6DE1">
        <w:t xml:space="preserve">; </w:t>
      </w:r>
      <w:r w:rsidR="007D7FA0">
        <w:t xml:space="preserve">Ποιό είναι το αναπαραγωγικό όργανο του </w:t>
      </w:r>
      <w:r w:rsidR="006E6DE1">
        <w:t>φυτού</w:t>
      </w:r>
      <w:r w:rsidR="007D7FA0">
        <w:t xml:space="preserve"> και πόσα είδη </w:t>
      </w:r>
      <w:r w:rsidR="006E6DE1">
        <w:t>μπορούμε</w:t>
      </w:r>
      <w:r w:rsidR="007D7FA0">
        <w:t xml:space="preserve"> να έχουμε;</w:t>
      </w:r>
    </w:p>
    <w:p w:rsidR="007D7FA0" w:rsidRDefault="00FD7373" w:rsidP="00090C47">
      <w:pPr>
        <w:spacing w:after="0" w:line="240" w:lineRule="auto"/>
      </w:pPr>
      <w:r>
        <w:t>7</w:t>
      </w:r>
      <w:r w:rsidR="007D7FA0">
        <w:t>.Από ποια μέρη αποτελείται ένα αρσενικό άνθος;</w:t>
      </w:r>
    </w:p>
    <w:p w:rsidR="007D7FA0" w:rsidRDefault="00FD7373" w:rsidP="00090C47">
      <w:pPr>
        <w:spacing w:after="0" w:line="240" w:lineRule="auto"/>
      </w:pPr>
      <w:r>
        <w:t>8</w:t>
      </w:r>
      <w:r w:rsidR="007D7FA0">
        <w:t xml:space="preserve">.Από ποια μέρη </w:t>
      </w:r>
      <w:r w:rsidR="006E6DE1">
        <w:t>αποτελείται</w:t>
      </w:r>
      <w:r w:rsidR="007D7FA0">
        <w:t xml:space="preserve"> ένα </w:t>
      </w:r>
      <w:r w:rsidR="006E6DE1">
        <w:t>θηλυκό</w:t>
      </w:r>
      <w:r w:rsidR="007D7FA0">
        <w:t xml:space="preserve"> </w:t>
      </w:r>
      <w:r w:rsidR="006E6DE1">
        <w:t>άνθος</w:t>
      </w:r>
      <w:r w:rsidR="007D7FA0">
        <w:t>;</w:t>
      </w:r>
    </w:p>
    <w:p w:rsidR="007D7FA0" w:rsidRDefault="00FD7373" w:rsidP="00090C47">
      <w:pPr>
        <w:spacing w:after="0" w:line="240" w:lineRule="auto"/>
      </w:pPr>
      <w:r>
        <w:t>9</w:t>
      </w:r>
      <w:r w:rsidR="007D7FA0">
        <w:t>.Τι γνωρίζετε για το τέλειο άνθος;</w:t>
      </w:r>
    </w:p>
    <w:p w:rsidR="007D7FA0" w:rsidRDefault="00FD7373" w:rsidP="00090C47">
      <w:pPr>
        <w:spacing w:after="0" w:line="240" w:lineRule="auto"/>
      </w:pPr>
      <w:r>
        <w:t>10</w:t>
      </w:r>
      <w:r w:rsidR="007D7FA0">
        <w:t xml:space="preserve">.Τι είναι η </w:t>
      </w:r>
      <w:r w:rsidR="006E6DE1">
        <w:t>επικονίαση</w:t>
      </w:r>
      <w:r w:rsidR="007D7FA0">
        <w:t xml:space="preserve"> και με ποιους τρόπου γίνεται;</w:t>
      </w:r>
    </w:p>
    <w:p w:rsidR="007D7FA0" w:rsidRDefault="00FD7373" w:rsidP="00090C47">
      <w:pPr>
        <w:spacing w:after="0" w:line="240" w:lineRule="auto"/>
      </w:pPr>
      <w:r>
        <w:t>11</w:t>
      </w:r>
      <w:r w:rsidR="007D7FA0">
        <w:t>.Πώς γίνεται η γονιμοποίηση στα φυτά;</w:t>
      </w:r>
    </w:p>
    <w:p w:rsidR="007D7FA0" w:rsidRDefault="00FD7373" w:rsidP="00090C47">
      <w:pPr>
        <w:spacing w:after="0" w:line="240" w:lineRule="auto"/>
      </w:pPr>
      <w:r>
        <w:t>12</w:t>
      </w:r>
      <w:r w:rsidR="007D7FA0">
        <w:t>. Πώς σχηματίζεται ο καρπός στα φυτά;</w:t>
      </w:r>
    </w:p>
    <w:p w:rsidR="00090C47" w:rsidRDefault="00090C47" w:rsidP="00090C47">
      <w:pPr>
        <w:spacing w:after="0" w:line="240" w:lineRule="auto"/>
      </w:pPr>
    </w:p>
    <w:p w:rsidR="007D7FA0" w:rsidRDefault="006E6DE1" w:rsidP="00090C47">
      <w:pPr>
        <w:spacing w:after="0" w:line="240" w:lineRule="auto"/>
        <w:rPr>
          <w:b/>
        </w:rPr>
      </w:pPr>
      <w:r w:rsidRPr="00090C47">
        <w:rPr>
          <w:b/>
        </w:rPr>
        <w:t>6,4 Η αναπαραγωγή στον άνθρωπο</w:t>
      </w:r>
    </w:p>
    <w:p w:rsidR="006704E0" w:rsidRPr="00090C47" w:rsidRDefault="006704E0" w:rsidP="00090C47">
      <w:pPr>
        <w:spacing w:after="0" w:line="240" w:lineRule="auto"/>
        <w:rPr>
          <w:b/>
        </w:rPr>
      </w:pPr>
    </w:p>
    <w:p w:rsidR="006E6DE1" w:rsidRDefault="00FD7373" w:rsidP="00090C47">
      <w:pPr>
        <w:spacing w:after="0" w:line="240" w:lineRule="auto"/>
      </w:pPr>
      <w:r>
        <w:t>13</w:t>
      </w:r>
      <w:r w:rsidR="006E6DE1">
        <w:t>.</w:t>
      </w:r>
      <w:r>
        <w:t xml:space="preserve">Τι γνωρίζετε για την πορεία του </w:t>
      </w:r>
      <w:r w:rsidR="00576F34">
        <w:t>σπερματοζωαρίου</w:t>
      </w:r>
      <w:r>
        <w:t xml:space="preserve"> στον οργανισμό του ανθρώπου;</w:t>
      </w:r>
    </w:p>
    <w:p w:rsidR="00FD7373" w:rsidRDefault="00FD7373" w:rsidP="00090C47">
      <w:pPr>
        <w:spacing w:after="0" w:line="240" w:lineRule="auto"/>
      </w:pPr>
      <w:r>
        <w:t>14. Τι γνωρίζετε για την πορεία του ωαρίου στον οργανισμό του ανθρώπου;</w:t>
      </w:r>
    </w:p>
    <w:p w:rsidR="00FD7373" w:rsidRDefault="00FD7373" w:rsidP="00090C47">
      <w:pPr>
        <w:spacing w:after="0" w:line="240" w:lineRule="auto"/>
      </w:pPr>
      <w:r>
        <w:t xml:space="preserve">15.Τι </w:t>
      </w:r>
      <w:r w:rsidR="00576F34">
        <w:t>ονομάζουμε</w:t>
      </w:r>
      <w:r>
        <w:t xml:space="preserve"> έμμηνο κύκλο;</w:t>
      </w:r>
    </w:p>
    <w:p w:rsidR="00FD7373" w:rsidRDefault="00FD7373" w:rsidP="00090C47">
      <w:pPr>
        <w:spacing w:after="0" w:line="240" w:lineRule="auto"/>
      </w:pPr>
      <w:r>
        <w:t>16. Να περιγράψετε τα γεγονότα που συμβαίνουν κατά τη διάρκεια του έμμηνου κύκλου</w:t>
      </w:r>
    </w:p>
    <w:p w:rsidR="00FD7373" w:rsidRDefault="00576F34" w:rsidP="00090C47">
      <w:pPr>
        <w:spacing w:after="0" w:line="240" w:lineRule="auto"/>
      </w:pPr>
      <w:r>
        <w:t>16. Τι ονομάζουμε έμμηνο ρ</w:t>
      </w:r>
      <w:r w:rsidR="00D34590">
        <w:t>ή</w:t>
      </w:r>
      <w:r w:rsidR="00FD7373">
        <w:t>ση ή περίοδο;</w:t>
      </w:r>
    </w:p>
    <w:p w:rsidR="00FD7373" w:rsidRDefault="00FD7373" w:rsidP="00090C47">
      <w:pPr>
        <w:spacing w:after="0" w:line="240" w:lineRule="auto"/>
      </w:pPr>
      <w:r>
        <w:t xml:space="preserve">17.Τι είναι το </w:t>
      </w:r>
      <w:proofErr w:type="spellStart"/>
      <w:r>
        <w:t>ζυγωτό</w:t>
      </w:r>
      <w:proofErr w:type="spellEnd"/>
      <w:r>
        <w:t>;</w:t>
      </w:r>
    </w:p>
    <w:p w:rsidR="00FD7373" w:rsidRDefault="00FD7373" w:rsidP="00090C47">
      <w:pPr>
        <w:spacing w:after="0" w:line="240" w:lineRule="auto"/>
      </w:pPr>
      <w:r>
        <w:t xml:space="preserve">18.Από πόσα σπερματοζωάρια </w:t>
      </w:r>
      <w:r w:rsidR="00F762E2">
        <w:t xml:space="preserve"> </w:t>
      </w:r>
      <w:r w:rsidR="00576F34">
        <w:t>γονιμοποιείται</w:t>
      </w:r>
      <w:r w:rsidR="00F762E2">
        <w:t xml:space="preserve"> ένα ωάριο;</w:t>
      </w:r>
    </w:p>
    <w:p w:rsidR="00F762E2" w:rsidRDefault="00F762E2" w:rsidP="00090C47">
      <w:pPr>
        <w:spacing w:after="0" w:line="240" w:lineRule="auto"/>
      </w:pPr>
      <w:r>
        <w:t xml:space="preserve">19.Πώς </w:t>
      </w:r>
      <w:r w:rsidR="00576F34">
        <w:t>ξεκινά</w:t>
      </w:r>
      <w:r>
        <w:t xml:space="preserve"> η κύηση του εμβρύου;</w:t>
      </w:r>
    </w:p>
    <w:p w:rsidR="00F762E2" w:rsidRDefault="00F762E2" w:rsidP="00090C47">
      <w:pPr>
        <w:spacing w:after="0" w:line="240" w:lineRule="auto"/>
      </w:pPr>
      <w:r>
        <w:t>20. Με πο</w:t>
      </w:r>
      <w:r w:rsidR="00576F34">
        <w:t>ιόν τρόπο τρέφεται το έμβρυο  όσ</w:t>
      </w:r>
      <w:r>
        <w:t xml:space="preserve">ο </w:t>
      </w:r>
      <w:r w:rsidR="00576F34">
        <w:t>βρίσκεται</w:t>
      </w:r>
      <w:r w:rsidR="00181F63">
        <w:t xml:space="preserve"> στη μήτρα της μητέρα</w:t>
      </w:r>
      <w:r>
        <w:t>ς του;</w:t>
      </w:r>
    </w:p>
    <w:p w:rsidR="00F762E2" w:rsidRDefault="00F762E2" w:rsidP="00090C47">
      <w:pPr>
        <w:spacing w:after="0" w:line="240" w:lineRule="auto"/>
      </w:pPr>
      <w:r>
        <w:t>21.Πότε το έμβρυο είναι έτοιμο για τον τοκετό;</w:t>
      </w:r>
    </w:p>
    <w:p w:rsidR="00F762E2" w:rsidRDefault="00F762E2" w:rsidP="00090C47">
      <w:pPr>
        <w:spacing w:after="0" w:line="240" w:lineRule="auto"/>
      </w:pPr>
      <w:r>
        <w:t xml:space="preserve">22. Ποιοι είναι οι </w:t>
      </w:r>
      <w:r w:rsidR="00576F34">
        <w:t>παράγοντες</w:t>
      </w:r>
      <w:r>
        <w:t xml:space="preserve"> που </w:t>
      </w:r>
      <w:r w:rsidR="00576F34">
        <w:t>μπορεί</w:t>
      </w:r>
      <w:r>
        <w:t xml:space="preserve"> </w:t>
      </w:r>
      <w:r w:rsidR="00442240">
        <w:t>ν</w:t>
      </w:r>
      <w:r>
        <w:t xml:space="preserve">α επηρεάσουν την </w:t>
      </w:r>
      <w:r w:rsidR="00576F34">
        <w:t>ανάπτυξη</w:t>
      </w:r>
      <w:r>
        <w:t xml:space="preserve"> του εμβρύου αλλά και την υγεία της </w:t>
      </w:r>
      <w:r w:rsidR="00576F34">
        <w:t>εγκύου</w:t>
      </w:r>
      <w:r>
        <w:t>;</w:t>
      </w:r>
    </w:p>
    <w:p w:rsidR="00442240" w:rsidRDefault="00442240" w:rsidP="00090C47">
      <w:pPr>
        <w:spacing w:after="0" w:line="240" w:lineRule="auto"/>
      </w:pPr>
      <w:r>
        <w:t>23.Πότε ξεκινά ο θηλασμός; Γιατί είναι πολύ σημαντικό ένα βρέφος να θηλάζει;</w:t>
      </w:r>
    </w:p>
    <w:p w:rsidR="006704E0" w:rsidRDefault="006704E0" w:rsidP="00090C47">
      <w:pPr>
        <w:spacing w:after="0" w:line="240" w:lineRule="auto"/>
      </w:pPr>
    </w:p>
    <w:p w:rsidR="006704E0" w:rsidRPr="00181F63" w:rsidRDefault="00181F63" w:rsidP="00090C4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</w:t>
      </w:r>
      <w:r w:rsidR="006704E0" w:rsidRPr="00181F63">
        <w:rPr>
          <w:b/>
        </w:rPr>
        <w:t>Ερωτήσεις πολλαπλής επιλογής</w:t>
      </w:r>
    </w:p>
    <w:p w:rsidR="006704E0" w:rsidRDefault="006704E0" w:rsidP="00090C47">
      <w:pPr>
        <w:spacing w:after="0" w:line="240" w:lineRule="auto"/>
      </w:pPr>
    </w:p>
    <w:p w:rsidR="007D7FA0" w:rsidRPr="00181F63" w:rsidRDefault="001067C8" w:rsidP="00090C47">
      <w:pPr>
        <w:spacing w:after="0" w:line="240" w:lineRule="auto"/>
        <w:rPr>
          <w:b/>
        </w:rPr>
      </w:pPr>
      <w:r w:rsidRPr="001067C8">
        <w:t xml:space="preserve"> </w:t>
      </w:r>
      <w:r w:rsidRPr="00181F63">
        <w:rPr>
          <w:b/>
        </w:rPr>
        <w:t>Να χαρακτηριστούν ως Σ( Σωστές)ή Λ (Λανθασμένες)οι παρακάτω προτάσεις</w:t>
      </w:r>
    </w:p>
    <w:p w:rsidR="001067C8" w:rsidRDefault="001067C8" w:rsidP="00090C47">
      <w:pPr>
        <w:spacing w:after="0" w:line="240" w:lineRule="auto"/>
      </w:pPr>
      <w:r>
        <w:t xml:space="preserve">1.Η </w:t>
      </w:r>
      <w:proofErr w:type="spellStart"/>
      <w:r>
        <w:t>αμφιγονική</w:t>
      </w:r>
      <w:proofErr w:type="spellEnd"/>
      <w:r>
        <w:t xml:space="preserve"> αναπαραγωγή δεν </w:t>
      </w:r>
      <w:r w:rsidR="001D3348">
        <w:t>προϋποθέτει</w:t>
      </w:r>
      <w:r>
        <w:t xml:space="preserve"> το ζευγάρωμα των οργανισμών</w:t>
      </w:r>
    </w:p>
    <w:p w:rsidR="001067C8" w:rsidRDefault="001067C8" w:rsidP="00090C47">
      <w:pPr>
        <w:spacing w:after="0" w:line="240" w:lineRule="auto"/>
      </w:pPr>
      <w:r>
        <w:t xml:space="preserve">2.Οι οργανισμοί που αναπαράγονται </w:t>
      </w:r>
      <w:proofErr w:type="spellStart"/>
      <w:r>
        <w:t>αμφιγονικά</w:t>
      </w:r>
      <w:proofErr w:type="spellEnd"/>
      <w:r>
        <w:t xml:space="preserve"> </w:t>
      </w:r>
      <w:r w:rsidR="001D3348">
        <w:t>παράγουν</w:t>
      </w:r>
      <w:r>
        <w:t xml:space="preserve"> αρσενικούς και </w:t>
      </w:r>
      <w:r w:rsidR="001D3348">
        <w:t>θηλυκούς</w:t>
      </w:r>
      <w:r>
        <w:t xml:space="preserve"> γαμέτες</w:t>
      </w:r>
    </w:p>
    <w:p w:rsidR="001067C8" w:rsidRDefault="001067C8" w:rsidP="00090C47">
      <w:pPr>
        <w:spacing w:after="0" w:line="240" w:lineRule="auto"/>
      </w:pPr>
      <w:r>
        <w:t>3.Το σπερματοζωάριο είναι ο αρσενικός γαμέτης</w:t>
      </w:r>
    </w:p>
    <w:p w:rsidR="001067C8" w:rsidRDefault="001067C8" w:rsidP="00090C47">
      <w:pPr>
        <w:spacing w:after="0" w:line="240" w:lineRule="auto"/>
      </w:pPr>
      <w:r>
        <w:t xml:space="preserve">4.Ο </w:t>
      </w:r>
      <w:r w:rsidR="00181F63">
        <w:t>γ</w:t>
      </w:r>
      <w:r w:rsidR="001D3348">
        <w:t>υρεόκοκκος</w:t>
      </w:r>
      <w:r>
        <w:t xml:space="preserve"> </w:t>
      </w:r>
      <w:r w:rsidR="001D3348">
        <w:t xml:space="preserve">είναι </w:t>
      </w:r>
      <w:r>
        <w:t xml:space="preserve">ο </w:t>
      </w:r>
      <w:r w:rsidR="001D3348">
        <w:t>θηλυκός</w:t>
      </w:r>
      <w:r>
        <w:t xml:space="preserve"> γαμέτης των φυτών</w:t>
      </w:r>
    </w:p>
    <w:p w:rsidR="001067C8" w:rsidRDefault="001067C8" w:rsidP="00090C47">
      <w:pPr>
        <w:spacing w:after="0" w:line="240" w:lineRule="auto"/>
      </w:pPr>
      <w:r>
        <w:t>5. Ο στήμονας αποτελείται από το νήμα και τον ανθήρα</w:t>
      </w:r>
    </w:p>
    <w:p w:rsidR="001067C8" w:rsidRDefault="001067C8" w:rsidP="00090C47">
      <w:pPr>
        <w:spacing w:after="0" w:line="240" w:lineRule="auto"/>
      </w:pPr>
      <w:r>
        <w:t xml:space="preserve">6.Τα φυτά αναπαράγονται και </w:t>
      </w:r>
      <w:proofErr w:type="spellStart"/>
      <w:r>
        <w:t>αμφιγονικά</w:t>
      </w:r>
      <w:proofErr w:type="spellEnd"/>
      <w:r>
        <w:t xml:space="preserve"> και </w:t>
      </w:r>
      <w:proofErr w:type="spellStart"/>
      <w:r>
        <w:t>μονογονικά</w:t>
      </w:r>
      <w:proofErr w:type="spellEnd"/>
    </w:p>
    <w:p w:rsidR="001067C8" w:rsidRDefault="001067C8" w:rsidP="00090C47">
      <w:pPr>
        <w:spacing w:after="0" w:line="240" w:lineRule="auto"/>
      </w:pPr>
      <w:r>
        <w:t>7.Τέλειο λέγεται το άνθος που έχει μόνο ύπερο</w:t>
      </w:r>
    </w:p>
    <w:p w:rsidR="007D7FA0" w:rsidRDefault="001067C8" w:rsidP="00090C47">
      <w:pPr>
        <w:spacing w:after="0" w:line="240" w:lineRule="auto"/>
      </w:pPr>
      <w:r>
        <w:t xml:space="preserve">8.Με την γονιμοποίηση σχηματίζεται το </w:t>
      </w:r>
      <w:proofErr w:type="spellStart"/>
      <w:r>
        <w:t>ζυγωτό</w:t>
      </w:r>
      <w:proofErr w:type="spellEnd"/>
    </w:p>
    <w:p w:rsidR="001067C8" w:rsidRDefault="001067C8" w:rsidP="00090C47">
      <w:pPr>
        <w:spacing w:after="0" w:line="240" w:lineRule="auto"/>
      </w:pPr>
    </w:p>
    <w:p w:rsidR="001067C8" w:rsidRDefault="003026E2" w:rsidP="00090C47">
      <w:pPr>
        <w:spacing w:after="0" w:line="240" w:lineRule="auto"/>
        <w:rPr>
          <w:b/>
        </w:rPr>
      </w:pPr>
      <w:r>
        <w:rPr>
          <w:b/>
        </w:rPr>
        <w:t>9.</w:t>
      </w:r>
      <w:r w:rsidR="001067C8" w:rsidRPr="001D3348">
        <w:rPr>
          <w:b/>
        </w:rPr>
        <w:t>Να συμπληρώσετε τα κενά</w:t>
      </w:r>
      <w:r w:rsidR="001D3348" w:rsidRPr="001D3348">
        <w:rPr>
          <w:b/>
        </w:rPr>
        <w:t xml:space="preserve"> </w:t>
      </w:r>
      <w:r w:rsidR="001067C8" w:rsidRPr="001D3348">
        <w:rPr>
          <w:b/>
        </w:rPr>
        <w:t>στην παρακάτω παράγραφο</w:t>
      </w:r>
    </w:p>
    <w:p w:rsidR="001D3348" w:rsidRPr="001D3348" w:rsidRDefault="001D3348" w:rsidP="00090C47">
      <w:pPr>
        <w:spacing w:after="0" w:line="240" w:lineRule="auto"/>
        <w:rPr>
          <w:b/>
        </w:rPr>
      </w:pPr>
    </w:p>
    <w:p w:rsidR="00FE0368" w:rsidRDefault="001067C8" w:rsidP="00090C47">
      <w:pPr>
        <w:spacing w:after="0" w:line="240" w:lineRule="auto"/>
      </w:pPr>
      <w:r>
        <w:t xml:space="preserve">Το άνθος είναι το …………………….        ………………………. </w:t>
      </w:r>
      <w:r w:rsidR="00181F63">
        <w:t>τ</w:t>
      </w:r>
      <w:r>
        <w:t xml:space="preserve">ων φυτών. Το αρσενικό άνθος έχει μόνο……………………………. Αυτοί </w:t>
      </w:r>
      <w:r w:rsidR="001D3348">
        <w:t>αποτελούνται</w:t>
      </w:r>
      <w:r>
        <w:t xml:space="preserve"> από το …………………και τους ……………………….. </w:t>
      </w:r>
      <w:r w:rsidR="001D3348">
        <w:lastRenderedPageBreak/>
        <w:t xml:space="preserve">Στους </w:t>
      </w:r>
      <w:r>
        <w:t xml:space="preserve"> </w:t>
      </w:r>
      <w:r w:rsidR="00FE0368">
        <w:t xml:space="preserve">ανθήρες βρίσκονται οι ………………………. </w:t>
      </w:r>
      <w:r w:rsidR="001D3348">
        <w:t>π</w:t>
      </w:r>
      <w:r w:rsidR="00FE0368">
        <w:t>ου περιέχουν τους …………………………….γαμέτες του  φυτού.</w:t>
      </w:r>
    </w:p>
    <w:p w:rsidR="00D903A5" w:rsidRDefault="00FE0368" w:rsidP="00090C47">
      <w:pPr>
        <w:spacing w:after="0" w:line="240" w:lineRule="auto"/>
      </w:pPr>
      <w:r>
        <w:t>Το ………………………….άνθος έχει μόνο  ύπερο. Ο ύπερος αποτελείται από το …………………………, τον ……………………………</w:t>
      </w:r>
      <w:r w:rsidR="00181F63">
        <w:t>.κ</w:t>
      </w:r>
      <w:r w:rsidR="001D3348">
        <w:t>α</w:t>
      </w:r>
      <w:r>
        <w:t>ι την ……………………………</w:t>
      </w:r>
      <w:r w:rsidR="001D3348">
        <w:t xml:space="preserve"> </w:t>
      </w:r>
      <w:r>
        <w:t xml:space="preserve">Σε αυτήν βρίσκονται οι …………………………..    ……………………………. </w:t>
      </w:r>
      <w:r w:rsidR="001D3348">
        <w:t>ο</w:t>
      </w:r>
      <w:r>
        <w:t>ι οποίες περιέχουν τα ωάρια του φυτού.</w:t>
      </w:r>
    </w:p>
    <w:p w:rsidR="00E512DB" w:rsidRDefault="00E512DB" w:rsidP="00090C47">
      <w:pPr>
        <w:spacing w:after="0" w:line="240" w:lineRule="auto"/>
      </w:pPr>
    </w:p>
    <w:p w:rsidR="00D903A5" w:rsidRDefault="00D903A5" w:rsidP="00D903A5">
      <w:pPr>
        <w:spacing w:after="0" w:line="240" w:lineRule="auto"/>
        <w:rPr>
          <w:b/>
        </w:rPr>
      </w:pPr>
      <w:r w:rsidRPr="00E512DB">
        <w:rPr>
          <w:b/>
        </w:rPr>
        <w:t>Να χαρακτηριστούν ως Σ( Σωστές)ή Λ (Λανθασμένες)οι παρακάτω προτάσεις</w:t>
      </w:r>
    </w:p>
    <w:p w:rsidR="00D903A5" w:rsidRDefault="00D903A5" w:rsidP="00090C47">
      <w:pPr>
        <w:spacing w:after="0" w:line="240" w:lineRule="auto"/>
      </w:pPr>
      <w:r>
        <w:t>1.</w:t>
      </w:r>
      <w:r w:rsidR="00E512DB">
        <w:t>Από τα σπερματοζωάρια που προσπαθούν να γονιμοποιήσουν το ωάριο μόνο ένα το καταφέρνει</w:t>
      </w:r>
    </w:p>
    <w:p w:rsidR="008C4597" w:rsidRDefault="008C4597" w:rsidP="00090C47">
      <w:pPr>
        <w:spacing w:after="0" w:line="240" w:lineRule="auto"/>
      </w:pPr>
      <w:r>
        <w:t>2.Το όσχεο εξασφαλίζει την κατάλληλη θερμοκρασία για την παραγωγή των σπερματοζωαρίων</w:t>
      </w:r>
    </w:p>
    <w:p w:rsidR="008C4597" w:rsidRDefault="008C4597" w:rsidP="00090C47">
      <w:pPr>
        <w:spacing w:after="0" w:line="240" w:lineRule="auto"/>
      </w:pPr>
      <w:r>
        <w:t>3. Η έξοδος του σπέρματος μέσω της ουρήθρας ονομάζεται εκσπερμάτωση</w:t>
      </w:r>
    </w:p>
    <w:p w:rsidR="00E512DB" w:rsidRDefault="008C4597" w:rsidP="00090C47">
      <w:pPr>
        <w:spacing w:after="0" w:line="240" w:lineRule="auto"/>
      </w:pPr>
      <w:r>
        <w:t>4</w:t>
      </w:r>
      <w:r w:rsidR="00E512DB">
        <w:t>.Κάθε 28 ημέρες ωριμάζει ένα ωάριο σε κάθε ωοθήκη</w:t>
      </w:r>
    </w:p>
    <w:p w:rsidR="00E512DB" w:rsidRDefault="008C4597" w:rsidP="00090C47">
      <w:pPr>
        <w:spacing w:after="0" w:line="240" w:lineRule="auto"/>
      </w:pPr>
      <w:r>
        <w:t>5</w:t>
      </w:r>
      <w:r w:rsidR="00E512DB">
        <w:t>.Το ωάριο που δεν γονιμοποιήθηκε απομακρύνεται με βλέννα , αίμα και κυτταρικά υπολείμματα από τον κόλπο</w:t>
      </w:r>
    </w:p>
    <w:p w:rsidR="00E512DB" w:rsidRDefault="008C4597" w:rsidP="00090C47">
      <w:pPr>
        <w:spacing w:after="0" w:line="240" w:lineRule="auto"/>
      </w:pPr>
      <w:r>
        <w:t>6</w:t>
      </w:r>
      <w:r w:rsidR="00E512DB">
        <w:t>.Η εκσπερμάτωση μπορεί να συμβεί και κατά τη διάρκεια του ύπνου</w:t>
      </w:r>
    </w:p>
    <w:p w:rsidR="00E512DB" w:rsidRDefault="008C4597" w:rsidP="00090C47">
      <w:pPr>
        <w:spacing w:after="0" w:line="240" w:lineRule="auto"/>
      </w:pPr>
      <w:r>
        <w:t>7</w:t>
      </w:r>
      <w:r w:rsidR="00E512DB">
        <w:t>. Η παραγωγή των σπερματοζωαρίων στον άνθρωπο γίνεται στον προστάτη.</w:t>
      </w:r>
    </w:p>
    <w:p w:rsidR="008C4597" w:rsidRDefault="008C4597" w:rsidP="00090C47">
      <w:pPr>
        <w:spacing w:after="0" w:line="240" w:lineRule="auto"/>
      </w:pPr>
      <w:r>
        <w:t>8. Το κάπνισμα από την έγκυο μητέρα μπορεί να επηρεάσει την ανάπτυξη του εμβρύου</w:t>
      </w:r>
    </w:p>
    <w:p w:rsidR="00181F63" w:rsidRDefault="00181F63" w:rsidP="00090C47">
      <w:pPr>
        <w:spacing w:after="0" w:line="240" w:lineRule="auto"/>
      </w:pPr>
      <w:r>
        <w:t>9. Κατά τη διάρκεια της κύησης ο πλακούντας και ο ομφάλιος λώρος είναι  απαραίτητοι για να τραφεί το έμβρυο</w:t>
      </w:r>
    </w:p>
    <w:p w:rsidR="00181F63" w:rsidRDefault="00181F63" w:rsidP="00090C47">
      <w:pPr>
        <w:spacing w:after="0" w:line="240" w:lineRule="auto"/>
      </w:pPr>
      <w:r>
        <w:t>10. Ο Θηλασμός δεν είναι σημαντικός για την ανάπτυξη και την ομαλή υγεία του βρέφους</w:t>
      </w:r>
    </w:p>
    <w:p w:rsidR="00181F63" w:rsidRDefault="00181F63" w:rsidP="00090C47">
      <w:pPr>
        <w:spacing w:after="0" w:line="240" w:lineRule="auto"/>
      </w:pPr>
      <w:r>
        <w:t>11. Όταν διακοπεί ο θηλασμός μετά από λίγες ημέρες σταματά η έκκριση του γάλακτος από τους μαστικούς αδένες</w:t>
      </w:r>
    </w:p>
    <w:p w:rsidR="00E512DB" w:rsidRPr="00181F63" w:rsidRDefault="00181F63" w:rsidP="00090C47">
      <w:pPr>
        <w:spacing w:after="0" w:line="240" w:lineRule="auto"/>
        <w:rPr>
          <w:b/>
        </w:rPr>
      </w:pPr>
      <w:r>
        <w:t xml:space="preserve">                                                 </w:t>
      </w:r>
      <w:r w:rsidR="00E512DB" w:rsidRPr="00181F63">
        <w:rPr>
          <w:b/>
        </w:rPr>
        <w:t>Να γίνει η αντιστοίχηση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E512DB" w:rsidTr="00E512DB">
        <w:tc>
          <w:tcPr>
            <w:tcW w:w="4261" w:type="dxa"/>
          </w:tcPr>
          <w:p w:rsidR="00E512DB" w:rsidRDefault="00E512DB" w:rsidP="00090C47">
            <w:r>
              <w:t>Α</w:t>
            </w:r>
          </w:p>
        </w:tc>
        <w:tc>
          <w:tcPr>
            <w:tcW w:w="4261" w:type="dxa"/>
          </w:tcPr>
          <w:p w:rsidR="00E512DB" w:rsidRDefault="00E512DB" w:rsidP="00090C47">
            <w:r>
              <w:t>Β</w:t>
            </w:r>
          </w:p>
        </w:tc>
      </w:tr>
      <w:tr w:rsidR="00E512DB" w:rsidTr="00E512DB">
        <w:tc>
          <w:tcPr>
            <w:tcW w:w="4261" w:type="dxa"/>
          </w:tcPr>
          <w:p w:rsidR="00E512DB" w:rsidRDefault="00E512DB" w:rsidP="00090C47">
            <w:r>
              <w:t>1</w:t>
            </w:r>
            <w:r w:rsidRPr="00E512DB">
              <w:rPr>
                <w:vertAlign w:val="superscript"/>
              </w:rPr>
              <w:t>η</w:t>
            </w:r>
            <w:r>
              <w:t>-5</w:t>
            </w:r>
            <w:r w:rsidRPr="00E512DB">
              <w:rPr>
                <w:vertAlign w:val="superscript"/>
              </w:rPr>
              <w:t>η</w:t>
            </w:r>
            <w:r>
              <w:t xml:space="preserve"> ημέρα                      α.</w:t>
            </w:r>
          </w:p>
        </w:tc>
        <w:tc>
          <w:tcPr>
            <w:tcW w:w="4261" w:type="dxa"/>
          </w:tcPr>
          <w:p w:rsidR="00E512DB" w:rsidRDefault="00E512DB" w:rsidP="00090C47">
            <w:r>
              <w:t xml:space="preserve">1.Το ωάριο που δεν έχει γονιμοποιηθεί </w:t>
            </w:r>
            <w:r w:rsidR="007420DE">
              <w:t>αποβάλλεται</w:t>
            </w:r>
            <w:r>
              <w:t xml:space="preserve">  μαζί με βλέννα , αίμα από τον κόλπο</w:t>
            </w:r>
          </w:p>
        </w:tc>
      </w:tr>
      <w:tr w:rsidR="00E512DB" w:rsidTr="00E512DB">
        <w:tc>
          <w:tcPr>
            <w:tcW w:w="4261" w:type="dxa"/>
          </w:tcPr>
          <w:p w:rsidR="00E512DB" w:rsidRDefault="00E512DB" w:rsidP="00090C47">
            <w:r>
              <w:t>6</w:t>
            </w:r>
            <w:r w:rsidRPr="00E512DB">
              <w:rPr>
                <w:vertAlign w:val="superscript"/>
              </w:rPr>
              <w:t>η</w:t>
            </w:r>
            <w:r>
              <w:t>-13</w:t>
            </w:r>
            <w:r w:rsidRPr="00E512DB">
              <w:rPr>
                <w:vertAlign w:val="superscript"/>
              </w:rPr>
              <w:t>η</w:t>
            </w:r>
            <w:r>
              <w:t xml:space="preserve"> ημέρα                    β.</w:t>
            </w:r>
          </w:p>
        </w:tc>
        <w:tc>
          <w:tcPr>
            <w:tcW w:w="4261" w:type="dxa"/>
          </w:tcPr>
          <w:p w:rsidR="00E512DB" w:rsidRDefault="00E512DB" w:rsidP="00090C47">
            <w:r>
              <w:t>2.Αν το ωάριο δεν γονιμοποιηθεί αρχίζει νέος έμμηνος κύκλο</w:t>
            </w:r>
            <w:r w:rsidR="007420DE">
              <w:t>ς</w:t>
            </w:r>
          </w:p>
        </w:tc>
      </w:tr>
      <w:tr w:rsidR="00E512DB" w:rsidTr="00E512DB">
        <w:tc>
          <w:tcPr>
            <w:tcW w:w="4261" w:type="dxa"/>
          </w:tcPr>
          <w:p w:rsidR="00E512DB" w:rsidRDefault="00E512DB" w:rsidP="00090C47">
            <w:r>
              <w:t>14</w:t>
            </w:r>
            <w:r w:rsidRPr="00E512DB">
              <w:rPr>
                <w:vertAlign w:val="superscript"/>
              </w:rPr>
              <w:t>η</w:t>
            </w:r>
            <w:r>
              <w:t xml:space="preserve"> ημέρα                         γ.</w:t>
            </w:r>
          </w:p>
        </w:tc>
        <w:tc>
          <w:tcPr>
            <w:tcW w:w="4261" w:type="dxa"/>
          </w:tcPr>
          <w:p w:rsidR="00E512DB" w:rsidRDefault="00E512DB" w:rsidP="00090C47">
            <w:r>
              <w:t>3.</w:t>
            </w:r>
            <w:r w:rsidR="00060D09">
              <w:t xml:space="preserve"> Το ωάριο ωριμάζει σε μια από τις δύο ωοθήκες και το ενδομήτριο γίνεται παχύτερο για να δεχθεί το ωάριο αν γονιμοποιηθεί</w:t>
            </w:r>
          </w:p>
        </w:tc>
      </w:tr>
      <w:tr w:rsidR="00E512DB" w:rsidTr="00E512DB">
        <w:tc>
          <w:tcPr>
            <w:tcW w:w="4261" w:type="dxa"/>
          </w:tcPr>
          <w:p w:rsidR="00E512DB" w:rsidRDefault="00E512DB" w:rsidP="00090C47">
            <w:r>
              <w:t>15</w:t>
            </w:r>
            <w:r w:rsidRPr="00E512DB">
              <w:rPr>
                <w:vertAlign w:val="superscript"/>
              </w:rPr>
              <w:t>η</w:t>
            </w:r>
            <w:r>
              <w:t>-28</w:t>
            </w:r>
            <w:r w:rsidRPr="00E512DB">
              <w:rPr>
                <w:vertAlign w:val="superscript"/>
              </w:rPr>
              <w:t>η</w:t>
            </w:r>
            <w:r>
              <w:t xml:space="preserve"> ημέρα                  δ.</w:t>
            </w:r>
          </w:p>
        </w:tc>
        <w:tc>
          <w:tcPr>
            <w:tcW w:w="4261" w:type="dxa"/>
          </w:tcPr>
          <w:p w:rsidR="00E512DB" w:rsidRDefault="00E512DB" w:rsidP="00090C47">
            <w:r>
              <w:t>4.</w:t>
            </w:r>
            <w:r w:rsidR="00060D09">
              <w:t xml:space="preserve"> Το ωάριο ελευθερώνεται στη </w:t>
            </w:r>
            <w:r w:rsidR="007420DE">
              <w:t>σάλπιγγα</w:t>
            </w:r>
            <w:r w:rsidR="00060D09">
              <w:t xml:space="preserve"> .Τότε μπορεί να γίνει η </w:t>
            </w:r>
            <w:r w:rsidR="007420DE">
              <w:t>γονιμοποίηση</w:t>
            </w:r>
            <w:r w:rsidR="00060D09">
              <w:t xml:space="preserve">  </w:t>
            </w:r>
          </w:p>
        </w:tc>
      </w:tr>
    </w:tbl>
    <w:p w:rsidR="00E512DB" w:rsidRDefault="00E512DB" w:rsidP="00090C47">
      <w:pPr>
        <w:spacing w:after="0" w:line="240" w:lineRule="auto"/>
      </w:pPr>
    </w:p>
    <w:p w:rsidR="00E512DB" w:rsidRPr="00181F63" w:rsidRDefault="00181F63" w:rsidP="00090C47">
      <w:pPr>
        <w:spacing w:after="0" w:line="240" w:lineRule="auto"/>
        <w:rPr>
          <w:b/>
        </w:rPr>
      </w:pPr>
      <w:r>
        <w:rPr>
          <w:b/>
        </w:rPr>
        <w:t xml:space="preserve">                            </w:t>
      </w:r>
      <w:r w:rsidR="003026E2" w:rsidRPr="00181F63">
        <w:rPr>
          <w:b/>
        </w:rPr>
        <w:t>Να κυκλώσετε τη σωστή απάντηση</w:t>
      </w:r>
    </w:p>
    <w:p w:rsidR="003026E2" w:rsidRDefault="003026E2" w:rsidP="00090C47">
      <w:pPr>
        <w:spacing w:after="0" w:line="240" w:lineRule="auto"/>
      </w:pPr>
      <w:r>
        <w:t xml:space="preserve">1.Το </w:t>
      </w:r>
      <w:proofErr w:type="spellStart"/>
      <w:r>
        <w:t>ζυγωτό</w:t>
      </w:r>
      <w:proofErr w:type="spellEnd"/>
      <w:r>
        <w:t xml:space="preserve"> αρχίζει να διαιρείται και τελικά εμφυτεύεται στη </w:t>
      </w:r>
    </w:p>
    <w:p w:rsidR="003026E2" w:rsidRDefault="003026E2" w:rsidP="00090C47">
      <w:pPr>
        <w:spacing w:after="0" w:line="240" w:lineRule="auto"/>
      </w:pPr>
      <w:r>
        <w:t xml:space="preserve">   α. στη σάλπιγγα    β. στο ενδομήτριο    γ. στον κόλπο</w:t>
      </w:r>
    </w:p>
    <w:p w:rsidR="00181F63" w:rsidRDefault="00181F63" w:rsidP="00090C47">
      <w:pPr>
        <w:spacing w:after="0" w:line="240" w:lineRule="auto"/>
      </w:pPr>
    </w:p>
    <w:p w:rsidR="003026E2" w:rsidRDefault="003026E2" w:rsidP="00090C47">
      <w:pPr>
        <w:spacing w:after="0" w:line="240" w:lineRule="auto"/>
      </w:pPr>
      <w:r>
        <w:t xml:space="preserve">2.Το έμβρυο λαμβάνει θρεπτικές ουσίες και </w:t>
      </w:r>
      <w:r w:rsidR="00181F63">
        <w:t>οξυγόνο</w:t>
      </w:r>
      <w:r>
        <w:t xml:space="preserve"> μέσω </w:t>
      </w:r>
    </w:p>
    <w:p w:rsidR="003026E2" w:rsidRDefault="003026E2" w:rsidP="00090C47">
      <w:pPr>
        <w:spacing w:after="0" w:line="240" w:lineRule="auto"/>
      </w:pPr>
      <w:r>
        <w:t xml:space="preserve">    α. του αμνιακού υγρού   β. του </w:t>
      </w:r>
      <w:r w:rsidR="00181F63">
        <w:t>πλακούντα</w:t>
      </w:r>
      <w:r>
        <w:t xml:space="preserve"> και του ομφάλιου λώρου   γ. του κόλπου</w:t>
      </w:r>
    </w:p>
    <w:p w:rsidR="00181F63" w:rsidRDefault="00181F63" w:rsidP="00090C47">
      <w:pPr>
        <w:spacing w:after="0" w:line="240" w:lineRule="auto"/>
      </w:pPr>
    </w:p>
    <w:p w:rsidR="003026E2" w:rsidRDefault="003026E2" w:rsidP="00090C47">
      <w:pPr>
        <w:spacing w:after="0" w:line="240" w:lineRule="auto"/>
      </w:pPr>
      <w:r>
        <w:t>3.Κατά τον τοκετό</w:t>
      </w:r>
    </w:p>
    <w:p w:rsidR="00181F63" w:rsidRDefault="003026E2" w:rsidP="00090C47">
      <w:pPr>
        <w:spacing w:after="0" w:line="240" w:lineRule="auto"/>
      </w:pPr>
      <w:r>
        <w:t xml:space="preserve">   α. σπάει ο αμνιακός σάκος    β. το </w:t>
      </w:r>
      <w:r w:rsidR="00181F63">
        <w:t>έμβρυο</w:t>
      </w:r>
      <w:r>
        <w:t xml:space="preserve"> παίρνει την κατάλληλη θέση και εξωθείται από </w:t>
      </w:r>
      <w:r w:rsidR="00181F63">
        <w:t xml:space="preserve">  </w:t>
      </w:r>
    </w:p>
    <w:p w:rsidR="001067C8" w:rsidRDefault="00181F63" w:rsidP="00090C47">
      <w:pPr>
        <w:spacing w:after="0" w:line="240" w:lineRule="auto"/>
      </w:pPr>
      <w:r>
        <w:t xml:space="preserve">       </w:t>
      </w:r>
      <w:r w:rsidR="003026E2">
        <w:t xml:space="preserve">την μήτρα   . </w:t>
      </w:r>
      <w:r w:rsidR="001855C7">
        <w:t xml:space="preserve">    </w:t>
      </w:r>
      <w:r w:rsidR="001067C8">
        <w:t xml:space="preserve"> </w:t>
      </w:r>
      <w:r w:rsidR="003026E2">
        <w:t>γ</w:t>
      </w:r>
      <w:r w:rsidR="001855C7">
        <w:t>.</w:t>
      </w:r>
      <w:r w:rsidR="003026E2">
        <w:t xml:space="preserve"> </w:t>
      </w:r>
      <w:r>
        <w:t>συμβαίνει</w:t>
      </w:r>
      <w:r w:rsidR="003026E2">
        <w:t xml:space="preserve"> και το α και τ</w:t>
      </w:r>
      <w:r>
        <w:t>ο</w:t>
      </w:r>
      <w:r w:rsidR="003026E2">
        <w:t xml:space="preserve"> β</w:t>
      </w:r>
    </w:p>
    <w:p w:rsidR="001855C7" w:rsidRDefault="001855C7" w:rsidP="00090C47">
      <w:pPr>
        <w:spacing w:after="0" w:line="240" w:lineRule="auto"/>
      </w:pPr>
    </w:p>
    <w:p w:rsidR="003026E2" w:rsidRDefault="003026E2" w:rsidP="00090C47">
      <w:pPr>
        <w:spacing w:after="0" w:line="240" w:lineRule="auto"/>
      </w:pPr>
      <w:r>
        <w:t xml:space="preserve">4.Η έγκυος πρέπει να φροντίζει </w:t>
      </w:r>
    </w:p>
    <w:p w:rsidR="003026E2" w:rsidRDefault="00181F63" w:rsidP="00090C47">
      <w:pPr>
        <w:spacing w:after="0" w:line="240" w:lineRule="auto"/>
      </w:pPr>
      <w:r>
        <w:t>α</w:t>
      </w:r>
      <w:r w:rsidR="003026E2">
        <w:t>. να έχει ισορροπημένη διατροφή και να ασκείται ελαφρά</w:t>
      </w:r>
    </w:p>
    <w:p w:rsidR="003026E2" w:rsidRPr="007D7FA0" w:rsidRDefault="003026E2" w:rsidP="00090C47">
      <w:pPr>
        <w:spacing w:after="0" w:line="240" w:lineRule="auto"/>
      </w:pPr>
      <w:r>
        <w:t xml:space="preserve">β. να μην καπνίζει    γ. να μην πίνει αλκοόλ  </w:t>
      </w:r>
      <w:r w:rsidR="001855C7">
        <w:t xml:space="preserve">  </w:t>
      </w:r>
      <w:r>
        <w:t xml:space="preserve">δ. όλα όσα </w:t>
      </w:r>
      <w:r w:rsidR="00181F63">
        <w:t xml:space="preserve"> αναφέρονται</w:t>
      </w:r>
      <w:r>
        <w:t xml:space="preserve"> </w:t>
      </w:r>
      <w:r w:rsidR="00181F63">
        <w:t xml:space="preserve"> σ</w:t>
      </w:r>
      <w:r>
        <w:t xml:space="preserve">τα </w:t>
      </w:r>
      <w:proofErr w:type="spellStart"/>
      <w:r>
        <w:t>α,β,γ</w:t>
      </w:r>
      <w:proofErr w:type="spellEnd"/>
    </w:p>
    <w:sectPr w:rsidR="003026E2" w:rsidRPr="007D7FA0" w:rsidSect="000325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6E" w:rsidRDefault="00757A6E" w:rsidP="00F274C0">
      <w:pPr>
        <w:spacing w:after="0" w:line="240" w:lineRule="auto"/>
      </w:pPr>
      <w:r>
        <w:separator/>
      </w:r>
    </w:p>
  </w:endnote>
  <w:endnote w:type="continuationSeparator" w:id="0">
    <w:p w:rsidR="00757A6E" w:rsidRDefault="00757A6E" w:rsidP="00F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00" w:rsidRDefault="008E1D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98876"/>
      <w:docPartObj>
        <w:docPartGallery w:val="Page Numbers (Bottom of Page)"/>
        <w:docPartUnique/>
      </w:docPartObj>
    </w:sdtPr>
    <w:sdtContent>
      <w:p w:rsidR="00181F63" w:rsidRDefault="000E5D70">
        <w:pPr>
          <w:pStyle w:val="a4"/>
          <w:jc w:val="center"/>
        </w:pPr>
        <w:fldSimple w:instr=" PAGE   \* MERGEFORMAT ">
          <w:r w:rsidR="00D34590">
            <w:rPr>
              <w:noProof/>
            </w:rPr>
            <w:t>2</w:t>
          </w:r>
        </w:fldSimple>
      </w:p>
    </w:sdtContent>
  </w:sdt>
  <w:p w:rsidR="00181F63" w:rsidRDefault="00181F6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00" w:rsidRDefault="008E1D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6E" w:rsidRDefault="00757A6E" w:rsidP="00F274C0">
      <w:pPr>
        <w:spacing w:after="0" w:line="240" w:lineRule="auto"/>
      </w:pPr>
      <w:r>
        <w:separator/>
      </w:r>
    </w:p>
  </w:footnote>
  <w:footnote w:type="continuationSeparator" w:id="0">
    <w:p w:rsidR="00757A6E" w:rsidRDefault="00757A6E" w:rsidP="00F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00" w:rsidRDefault="008E1D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75D2FA11E7154778AED89D168E083E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1F63" w:rsidRPr="00F274C0" w:rsidRDefault="00181F6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F274C0">
          <w:rPr>
            <w:rFonts w:asciiTheme="majorHAnsi" w:eastAsiaTheme="majorEastAsia" w:hAnsiTheme="majorHAnsi" w:cstheme="majorBidi"/>
            <w:sz w:val="24"/>
            <w:szCs w:val="24"/>
          </w:rPr>
          <w:t xml:space="preserve">Γυμνάσιο </w:t>
        </w:r>
        <w:proofErr w:type="spellStart"/>
        <w:r w:rsidRPr="00F274C0">
          <w:rPr>
            <w:rFonts w:asciiTheme="majorHAnsi" w:eastAsiaTheme="majorEastAsia" w:hAnsiTheme="majorHAnsi" w:cstheme="majorBidi"/>
            <w:sz w:val="24"/>
            <w:szCs w:val="24"/>
          </w:rPr>
          <w:t>Κρυονερίου</w:t>
        </w:r>
        <w:proofErr w:type="spellEnd"/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    </w:t>
        </w:r>
        <w:r w:rsidR="008E1D00">
          <w:rPr>
            <w:rFonts w:asciiTheme="majorHAnsi" w:eastAsiaTheme="majorEastAsia" w:hAnsiTheme="majorHAnsi" w:cstheme="majorBidi"/>
            <w:sz w:val="24"/>
            <w:szCs w:val="24"/>
          </w:rPr>
          <w:t xml:space="preserve">  Βιολογία Β</w:t>
        </w:r>
        <w:r w:rsidRPr="00F274C0">
          <w:rPr>
            <w:rFonts w:asciiTheme="majorHAnsi" w:eastAsiaTheme="majorEastAsia" w:hAnsiTheme="majorHAnsi" w:cstheme="majorBidi"/>
            <w:sz w:val="24"/>
            <w:szCs w:val="24"/>
          </w:rPr>
          <w:t xml:space="preserve"> γυμνασίου -Αναπαραγωγή</w:t>
        </w:r>
      </w:p>
    </w:sdtContent>
  </w:sdt>
  <w:p w:rsidR="00181F63" w:rsidRDefault="00181F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00" w:rsidRDefault="008E1D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4C0"/>
    <w:rsid w:val="00032547"/>
    <w:rsid w:val="00060D09"/>
    <w:rsid w:val="00090C47"/>
    <w:rsid w:val="000E5D70"/>
    <w:rsid w:val="000F7E2F"/>
    <w:rsid w:val="001067C8"/>
    <w:rsid w:val="00142541"/>
    <w:rsid w:val="00181F63"/>
    <w:rsid w:val="001855C7"/>
    <w:rsid w:val="001D3348"/>
    <w:rsid w:val="003026E2"/>
    <w:rsid w:val="00442240"/>
    <w:rsid w:val="00576F34"/>
    <w:rsid w:val="006704E0"/>
    <w:rsid w:val="006E6DE1"/>
    <w:rsid w:val="007420DE"/>
    <w:rsid w:val="00757A6E"/>
    <w:rsid w:val="007657BC"/>
    <w:rsid w:val="007D7FA0"/>
    <w:rsid w:val="007F6A74"/>
    <w:rsid w:val="008C4597"/>
    <w:rsid w:val="008C591E"/>
    <w:rsid w:val="008E1D00"/>
    <w:rsid w:val="009512A9"/>
    <w:rsid w:val="009822C7"/>
    <w:rsid w:val="00C33366"/>
    <w:rsid w:val="00D34590"/>
    <w:rsid w:val="00D903A5"/>
    <w:rsid w:val="00E3232A"/>
    <w:rsid w:val="00E512DB"/>
    <w:rsid w:val="00E828AD"/>
    <w:rsid w:val="00E96E16"/>
    <w:rsid w:val="00F274C0"/>
    <w:rsid w:val="00F762E2"/>
    <w:rsid w:val="00F936A0"/>
    <w:rsid w:val="00FD7373"/>
    <w:rsid w:val="00FE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274C0"/>
  </w:style>
  <w:style w:type="paragraph" w:styleId="a4">
    <w:name w:val="footer"/>
    <w:basedOn w:val="a"/>
    <w:link w:val="Char0"/>
    <w:uiPriority w:val="99"/>
    <w:unhideWhenUsed/>
    <w:rsid w:val="00F27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274C0"/>
  </w:style>
  <w:style w:type="paragraph" w:styleId="a5">
    <w:name w:val="Balloon Text"/>
    <w:basedOn w:val="a"/>
    <w:link w:val="Char1"/>
    <w:uiPriority w:val="99"/>
    <w:semiHidden/>
    <w:unhideWhenUsed/>
    <w:rsid w:val="00F2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274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D2FA11E7154778AED89D168E083E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D1B7E6-5AAC-41AF-A454-2A9AD8FEE589}"/>
      </w:docPartPr>
      <w:docPartBody>
        <w:p w:rsidR="003E7BC6" w:rsidRDefault="00635537" w:rsidP="00635537">
          <w:pPr>
            <w:pStyle w:val="75D2FA11E7154778AED89D168E083E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35537"/>
    <w:rsid w:val="00214085"/>
    <w:rsid w:val="0022372D"/>
    <w:rsid w:val="0034042C"/>
    <w:rsid w:val="003E7BC6"/>
    <w:rsid w:val="00635537"/>
    <w:rsid w:val="00EA085C"/>
    <w:rsid w:val="00EF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D2FA11E7154778AED89D168E083E5F">
    <w:name w:val="75D2FA11E7154778AED89D168E083E5F"/>
    <w:rsid w:val="006355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Γυμνάσιο Κρυονερίου                                    Βιολογία Α γυμνασίου -Αναπαραγωγή</vt:lpstr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Γυμνάσιο Κρυονερίου                                    Βιολογία Β γυμνασίου -Αναπαραγωγή</dc:title>
  <dc:creator>stef sio</dc:creator>
  <cp:lastModifiedBy>stef</cp:lastModifiedBy>
  <cp:revision>3</cp:revision>
  <dcterms:created xsi:type="dcterms:W3CDTF">2015-10-31T04:36:00Z</dcterms:created>
  <dcterms:modified xsi:type="dcterms:W3CDTF">2015-11-01T15:30:00Z</dcterms:modified>
</cp:coreProperties>
</file>